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46" w:rsidRDefault="001A1346" w:rsidP="001A134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1 do regulaminu konkursu „Tradycje bożonarodzeniowe w mojej rodzinie”</w:t>
      </w:r>
    </w:p>
    <w:p w:rsidR="001A1346" w:rsidRPr="002A689E" w:rsidRDefault="001A1346" w:rsidP="001A1346">
      <w:pPr>
        <w:pStyle w:val="Standard"/>
        <w:spacing w:line="360" w:lineRule="auto"/>
        <w:jc w:val="right"/>
      </w:pPr>
    </w:p>
    <w:p w:rsidR="001A1346" w:rsidRDefault="001A1346" w:rsidP="001A1346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- dane Uczestnika i przedstawiciela ustawowego</w:t>
      </w:r>
    </w:p>
    <w:p w:rsidR="001A1346" w:rsidRDefault="001A1346" w:rsidP="001A1346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przedstawiciela ustawowego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zamieszkania Uczestnika i przedstawiciela ustawowego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Data urodzenia Uczestnika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telefonu przedstawiciela ustawowego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e-mail przedstawiciela ustawowego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Imię i nazwisko osoby z którą przeprowadzany jest wywiad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Nazwa szkoły lub przedszkola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Część II - Oświadczenia: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akceptuję jego warunki;</w:t>
      </w: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2) oświadczam, że jestem przedstawicielem ustawowym autora pracy załączonej do Zgłoszenia;</w:t>
      </w: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3) wyrażam zgodę, aby praca autora, będącego pod moją opieką została wykorzystana</w:t>
      </w:r>
      <w:r>
        <w:rPr>
          <w:rFonts w:ascii="Times New Roman" w:hAnsi="Times New Roman"/>
          <w:sz w:val="24"/>
          <w:szCs w:val="24"/>
        </w:rPr>
        <w:br/>
        <w:t xml:space="preserve"> w celach związanych z organizacją i przeprowadzeniem Konkursu;</w:t>
      </w: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4) oświadczam, że autorowi przysługują autorskie prawa osobiste, wyłączne </w:t>
      </w:r>
      <w:r>
        <w:rPr>
          <w:rFonts w:ascii="Times New Roman" w:hAnsi="Times New Roman"/>
          <w:sz w:val="24"/>
          <w:szCs w:val="24"/>
        </w:rPr>
        <w:br/>
        <w:t>i nieograniczone autorskie prawa majątkowe do pracy, którymi to prawami może swobodnie rozporządzać;</w:t>
      </w: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5) oświadczam, że przysługujące autorowi autorskie prawa nie naruszają praw osób trzecich, w szczególności ich majątkowych i osobistych praw autorskich;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346" w:rsidRDefault="001A1346" w:rsidP="001A1346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:rsidR="001A1346" w:rsidRDefault="001A1346" w:rsidP="001A1346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przedstawiciela ustawowego Uczestnika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6) wyrażam zgodę na przetwarzanie przez Gminną Bibliotekę Publiczną w Malechowie z siedzibą w Malechowie 55, 76-142 Malechowo moich danych osobowych i danych osobowych autora zawartych we wniosku konkursowym w celu i zakresie niezbędnym do przeprowadzenia Konkursu;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podpis przedstawiciela ustawowego Uczestnika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zbierania danych osobowych: Zgodnie z art. 13 ust. 1 i 2 ogólnego rozporządzenia o ochronie danych osobowych z dnia 27 kwietnia 2016 r. informuję, że: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Administratorem Pani / Pana danych osobowych i danych osobowych autora jest Gminna Biblioteka Publiczna w Malechowie  z siedzibą w Malechowie 55, 76-142 Malechowo</w:t>
      </w:r>
    </w:p>
    <w:p w:rsidR="001A1346" w:rsidRDefault="001A1346" w:rsidP="001A1346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Kontakt z Inspektorem Ochrony Danych jest możliwy jest pod adresem email: </w:t>
      </w:r>
      <w:hyperlink r:id="rId5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i dane osobowe autora będą przetwarzane wyłącznie w celu przeprowadzenia Konkursu.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Pani/Pana dane osobowe i dane osobowe autora będziemy przechowywać przez trzy miesiące po zakończeniu konkursu.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Odbiorcą Pani/Pana danych osobowych i danych osobowych autora będzie Gminna Biblioteka Publiczna w Malechowie oraz Filie w Niemicy, Ostrowcu, Lejkowie i Jury Konkursu.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Posiada Pani/Pan prawo do:</w:t>
      </w:r>
    </w:p>
    <w:p w:rsidR="001A1346" w:rsidRDefault="001A1346" w:rsidP="001A134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żądania od administratora dostępu do danych osobowych;</w:t>
      </w:r>
    </w:p>
    <w:p w:rsidR="001A1346" w:rsidRDefault="001A1346" w:rsidP="001A134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danych osobowych;</w:t>
      </w:r>
    </w:p>
    <w:p w:rsidR="001A1346" w:rsidRDefault="001A1346" w:rsidP="001A134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lub ograniczenia przetwarzania danych osobowych;</w:t>
      </w:r>
    </w:p>
    <w:p w:rsidR="001A1346" w:rsidRDefault="001A1346" w:rsidP="001A134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wniesienia sprzeciwu wobec przetwarzania danych osobowych;</w:t>
      </w:r>
    </w:p>
    <w:p w:rsidR="001A1346" w:rsidRDefault="001A1346" w:rsidP="001A134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przenoszenia danych.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Posiada Pani/Pan prawo do cofnięcia zgody w dowolnym momencie.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Ma Pani/Pan prawo wniesienia skargi do organu nadzorczego, jeśli uzna Pani/Pan, że przetwarzanie Pani/Pana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z dnia 27 kwietnia 2016 r.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natomiast niepodanie danych w zakresie wymaganym przez Organizatora będzie skutkować odrzuceniem Zgłoszenia.</w:t>
      </w:r>
    </w:p>
    <w:p w:rsidR="001A1346" w:rsidRDefault="001A1346" w:rsidP="001A134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Załącznik nr 2 do regulaminu konkursu „Tradycje bożonarodzeniowe w mojej rodzinie”</w:t>
      </w:r>
    </w:p>
    <w:p w:rsidR="001A1346" w:rsidRPr="00982F4F" w:rsidRDefault="001A1346" w:rsidP="001A134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346" w:rsidRPr="00982F4F" w:rsidRDefault="001A1346" w:rsidP="001A1346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2F4F">
        <w:rPr>
          <w:rFonts w:ascii="Times New Roman" w:hAnsi="Times New Roman" w:cs="Times New Roman"/>
          <w:b/>
          <w:bCs/>
        </w:rPr>
        <w:t>OŚWIADCZENIE</w:t>
      </w:r>
    </w:p>
    <w:p w:rsidR="001A1346" w:rsidRPr="00982F4F" w:rsidRDefault="001A1346" w:rsidP="001A1346">
      <w:pPr>
        <w:pStyle w:val="LO-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82F4F">
        <w:rPr>
          <w:rFonts w:ascii="Times New Roman" w:hAnsi="Times New Roman" w:cs="Times New Roman"/>
          <w:b/>
          <w:bCs/>
        </w:rPr>
        <w:t>o wyrażeniu zgody na publikację wizerunku</w:t>
      </w:r>
    </w:p>
    <w:p w:rsidR="001A1346" w:rsidRPr="00982F4F" w:rsidRDefault="001A1346" w:rsidP="001A1346">
      <w:pPr>
        <w:pStyle w:val="LO-normal"/>
        <w:jc w:val="center"/>
        <w:rPr>
          <w:rFonts w:ascii="Times New Roman" w:hAnsi="Times New Roman" w:cs="Times New Roman"/>
        </w:rPr>
      </w:pPr>
    </w:p>
    <w:p w:rsidR="001A1346" w:rsidRPr="00982F4F" w:rsidRDefault="001A1346" w:rsidP="001A1346">
      <w:pPr>
        <w:pStyle w:val="LO-normal"/>
        <w:jc w:val="center"/>
        <w:rPr>
          <w:rFonts w:ascii="Times New Roman" w:hAnsi="Times New Roman" w:cs="Times New Roman"/>
        </w:rPr>
      </w:pPr>
      <w:r w:rsidRPr="00982F4F">
        <w:rPr>
          <w:rFonts w:ascii="Times New Roman" w:hAnsi="Times New Roman" w:cs="Times New Roman"/>
        </w:rPr>
        <w:t xml:space="preserve"> </w:t>
      </w:r>
    </w:p>
    <w:p w:rsidR="001A1346" w:rsidRPr="00982F4F" w:rsidRDefault="001A1346" w:rsidP="001A1346">
      <w:pPr>
        <w:pStyle w:val="LO-normal"/>
        <w:spacing w:line="480" w:lineRule="auto"/>
        <w:jc w:val="both"/>
        <w:rPr>
          <w:rFonts w:ascii="Times New Roman" w:hAnsi="Times New Roman" w:cs="Times New Roman"/>
        </w:rPr>
      </w:pPr>
    </w:p>
    <w:p w:rsidR="001A1346" w:rsidRPr="00982F4F" w:rsidRDefault="001A1346" w:rsidP="001A1346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982F4F">
        <w:rPr>
          <w:rFonts w:ascii="Times New Roman" w:hAnsi="Times New Roman" w:cs="Times New Roman"/>
          <w:sz w:val="24"/>
          <w:szCs w:val="24"/>
        </w:rPr>
        <w:t xml:space="preserve">Wyrażam zgodę na przetwarzanie przez Gminną Bibliotekę Publiczną w Malechowie z siedzibą w Malechowie 55, 76-142 Malechowo moich danych osobowych </w:t>
      </w:r>
      <w:r w:rsidRPr="00982F4F">
        <w:rPr>
          <w:rFonts w:ascii="Times New Roman" w:hAnsi="Times New Roman" w:cs="Times New Roman"/>
        </w:rPr>
        <w:t xml:space="preserve">udostępnienie mojego wizerunku, w postaci nagrania </w:t>
      </w:r>
      <w:r w:rsidRPr="00982F4F">
        <w:rPr>
          <w:rFonts w:ascii="Times New Roman" w:hAnsi="Times New Roman" w:cs="Times New Roman"/>
          <w:sz w:val="24"/>
          <w:szCs w:val="24"/>
        </w:rPr>
        <w:t>w celu i zakresie niezbędnym do przeprowadzenia Konkursu „Tradycje bożonarodzeniowe w mojej rodzinie”.</w:t>
      </w:r>
    </w:p>
    <w:p w:rsidR="001A1346" w:rsidRDefault="001A1346" w:rsidP="001A134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1346" w:rsidRDefault="001A1346" w:rsidP="001A1346">
      <w:pPr>
        <w:pStyle w:val="Standard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:rsidR="001A1346" w:rsidRDefault="001A1346" w:rsidP="001A1346">
      <w:pPr>
        <w:pStyle w:val="Standard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Miejscowość, data i podpis osoby uwidocznionej na filmie</w:t>
      </w:r>
    </w:p>
    <w:p w:rsidR="001A1346" w:rsidRPr="00200852" w:rsidRDefault="001A1346" w:rsidP="001A1346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7703" w:rsidRDefault="00577703">
      <w:bookmarkStart w:id="0" w:name="_GoBack"/>
      <w:bookmarkEnd w:id="0"/>
    </w:p>
    <w:sectPr w:rsidR="005777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8AF" w:rsidRDefault="001A1346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DD6619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6308AF" w:rsidRPr="006308AF" w:rsidRDefault="001A1346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524268E" wp14:editId="16E7F7D2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308AF" w:rsidRPr="006308AF" w:rsidRDefault="001A1346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:rsidR="006308AF" w:rsidRPr="006308AF" w:rsidRDefault="001A1346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:rsidR="006308AF" w:rsidRPr="006308AF" w:rsidRDefault="001A1346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:rsidR="006308AF" w:rsidRPr="006308AF" w:rsidRDefault="001A1346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:rsidR="006308AF" w:rsidRPr="006308AF" w:rsidRDefault="001A1346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:rsidR="006308AF" w:rsidRPr="006308AF" w:rsidRDefault="001A1346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:rsidR="006308AF" w:rsidRPr="006308AF" w:rsidRDefault="001A1346">
    <w:pPr>
      <w:pStyle w:val="Nagwek"/>
      <w:rPr>
        <w:lang w:val="en-US"/>
      </w:rPr>
    </w:pPr>
  </w:p>
  <w:p w:rsidR="006308AF" w:rsidRPr="006308AF" w:rsidRDefault="001A1346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46"/>
    <w:rsid w:val="001A1346"/>
    <w:rsid w:val="005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CF930-3D42-4069-B274-2506C2F4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3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346"/>
  </w:style>
  <w:style w:type="paragraph" w:customStyle="1" w:styleId="Standard">
    <w:name w:val="Standard"/>
    <w:rsid w:val="001A1346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  <w:style w:type="paragraph" w:customStyle="1" w:styleId="LO-normal">
    <w:name w:val="LO-normal"/>
    <w:qFormat/>
    <w:rsid w:val="001A1346"/>
    <w:pPr>
      <w:spacing w:after="0" w:line="276" w:lineRule="auto"/>
    </w:pPr>
    <w:rPr>
      <w:rFonts w:ascii="Arial" w:eastAsia="Arial" w:hAnsi="Arial" w:cs="Arial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o@malechowo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Niemica</dc:creator>
  <cp:keywords/>
  <dc:description/>
  <cp:lastModifiedBy>Niemica</cp:lastModifiedBy>
  <cp:revision>1</cp:revision>
  <dcterms:created xsi:type="dcterms:W3CDTF">2022-11-21T08:25:00Z</dcterms:created>
  <dcterms:modified xsi:type="dcterms:W3CDTF">2022-11-21T08:26:00Z</dcterms:modified>
</cp:coreProperties>
</file>